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2FDF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648A7A77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2F891C1F" w14:textId="77777777" w:rsidR="007A471B" w:rsidRDefault="007A471B" w:rsidP="007A471B">
      <w:pPr>
        <w:jc w:val="center"/>
        <w:rPr>
          <w:sz w:val="28"/>
        </w:rPr>
      </w:pPr>
    </w:p>
    <w:p w14:paraId="3A089286" w14:textId="77777777" w:rsidR="007A471B" w:rsidRDefault="007A471B" w:rsidP="007A471B">
      <w:pPr>
        <w:jc w:val="center"/>
        <w:rPr>
          <w:sz w:val="28"/>
          <w:szCs w:val="28"/>
        </w:rPr>
      </w:pPr>
    </w:p>
    <w:p w14:paraId="75EA0088" w14:textId="77777777" w:rsidR="007A471B" w:rsidRDefault="007A471B" w:rsidP="007A471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D236A27" w14:textId="77777777" w:rsidR="007A471B" w:rsidRDefault="007A471B" w:rsidP="007A471B">
      <w:pPr>
        <w:rPr>
          <w:sz w:val="28"/>
          <w:szCs w:val="28"/>
        </w:rPr>
      </w:pPr>
    </w:p>
    <w:p w14:paraId="42AC20AD" w14:textId="2A034F87" w:rsidR="007A471B" w:rsidRDefault="00711B78" w:rsidP="007A471B">
      <w:pPr>
        <w:rPr>
          <w:sz w:val="28"/>
          <w:szCs w:val="28"/>
        </w:rPr>
      </w:pPr>
      <w:r>
        <w:rPr>
          <w:sz w:val="28"/>
          <w:szCs w:val="28"/>
        </w:rPr>
        <w:t>22.04</w:t>
      </w:r>
      <w:r w:rsidR="002D7E39">
        <w:rPr>
          <w:sz w:val="28"/>
          <w:szCs w:val="28"/>
        </w:rPr>
        <w:t>.2025</w:t>
      </w:r>
      <w:r w:rsidR="007A471B">
        <w:rPr>
          <w:sz w:val="28"/>
          <w:szCs w:val="28"/>
        </w:rPr>
        <w:t xml:space="preserve">                                      п. Первомайск                  </w:t>
      </w:r>
      <w:r w:rsidR="000818A3">
        <w:rPr>
          <w:sz w:val="28"/>
          <w:szCs w:val="28"/>
        </w:rPr>
        <w:t xml:space="preserve">                     </w:t>
      </w:r>
      <w:r w:rsidR="00303F89">
        <w:rPr>
          <w:sz w:val="28"/>
          <w:szCs w:val="28"/>
        </w:rPr>
        <w:t xml:space="preserve">      №</w:t>
      </w:r>
      <w:r w:rsidR="00B85778">
        <w:rPr>
          <w:sz w:val="28"/>
          <w:szCs w:val="28"/>
        </w:rPr>
        <w:t xml:space="preserve"> </w:t>
      </w:r>
      <w:r w:rsidR="000818A3">
        <w:rPr>
          <w:sz w:val="28"/>
          <w:szCs w:val="28"/>
        </w:rPr>
        <w:t>160</w:t>
      </w:r>
    </w:p>
    <w:p w14:paraId="606E63C3" w14:textId="77777777" w:rsidR="007A471B" w:rsidRDefault="007A471B" w:rsidP="007A471B">
      <w:pPr>
        <w:rPr>
          <w:sz w:val="28"/>
          <w:szCs w:val="28"/>
        </w:rPr>
      </w:pPr>
    </w:p>
    <w:p w14:paraId="05F624A8" w14:textId="77777777" w:rsidR="007A471B" w:rsidRDefault="00F54F29" w:rsidP="007A4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включении объектов</w:t>
      </w:r>
      <w:r w:rsidR="007A471B">
        <w:rPr>
          <w:b/>
          <w:bCs/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4EE8FB53" w14:textId="77777777" w:rsidR="007A471B" w:rsidRDefault="007A471B" w:rsidP="007A471B">
      <w:pPr>
        <w:rPr>
          <w:sz w:val="28"/>
          <w:szCs w:val="28"/>
        </w:rPr>
      </w:pPr>
    </w:p>
    <w:p w14:paraId="5AFE8521" w14:textId="77777777" w:rsidR="007A471B" w:rsidRDefault="007A471B" w:rsidP="007A471B">
      <w:pPr>
        <w:rPr>
          <w:sz w:val="28"/>
          <w:szCs w:val="28"/>
        </w:rPr>
      </w:pPr>
    </w:p>
    <w:p w14:paraId="714624FE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</w:t>
      </w:r>
      <w:r w:rsidR="00F8620C">
        <w:rPr>
          <w:sz w:val="28"/>
          <w:szCs w:val="28"/>
        </w:rPr>
        <w:t>сельсовета», утвержденным</w:t>
      </w:r>
      <w:r>
        <w:rPr>
          <w:sz w:val="28"/>
          <w:szCs w:val="28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</w:t>
      </w:r>
      <w:r w:rsidR="00123C08">
        <w:rPr>
          <w:sz w:val="28"/>
          <w:szCs w:val="28"/>
        </w:rPr>
        <w:t>майский сельсовет, утвержденным</w:t>
      </w:r>
      <w:r>
        <w:rPr>
          <w:sz w:val="28"/>
          <w:szCs w:val="28"/>
        </w:rPr>
        <w:t xml:space="preserve">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2B061498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 объект</w:t>
      </w:r>
      <w:r w:rsidR="00F54F29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2350C97C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МКУ «Централизованная бухгалтерия муниципального образования Мотыгинский</w:t>
      </w:r>
      <w:r w:rsidR="000818A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включить объект</w:t>
      </w:r>
      <w:r w:rsidR="00303F89">
        <w:rPr>
          <w:sz w:val="28"/>
          <w:szCs w:val="28"/>
        </w:rPr>
        <w:t>ы</w:t>
      </w:r>
      <w:r w:rsidR="000818A3">
        <w:rPr>
          <w:sz w:val="28"/>
          <w:szCs w:val="28"/>
        </w:rPr>
        <w:t xml:space="preserve"> </w:t>
      </w:r>
      <w:r w:rsidR="002D7E39">
        <w:rPr>
          <w:sz w:val="28"/>
          <w:szCs w:val="28"/>
        </w:rPr>
        <w:t>недвижимого имущества, указанные</w:t>
      </w:r>
      <w:r>
        <w:rPr>
          <w:sz w:val="28"/>
          <w:szCs w:val="28"/>
        </w:rPr>
        <w:t xml:space="preserve"> в приложении к постановлению, в состав муниципальной казны муниципального образования Первомайский сельсовет.</w:t>
      </w:r>
    </w:p>
    <w:p w14:paraId="6D4E71B6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исполнения настоящего постановления оставляю за собой.</w:t>
      </w:r>
    </w:p>
    <w:p w14:paraId="756D40E2" w14:textId="77777777" w:rsidR="007A471B" w:rsidRDefault="000818A3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6C5CF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471B">
        <w:rPr>
          <w:sz w:val="28"/>
          <w:szCs w:val="28"/>
        </w:rPr>
        <w:t>ост</w:t>
      </w:r>
      <w:r w:rsidR="00F8620C">
        <w:rPr>
          <w:sz w:val="28"/>
          <w:szCs w:val="28"/>
        </w:rPr>
        <w:t>ановление вступает в силу с даты</w:t>
      </w:r>
      <w:r w:rsidR="007A471B">
        <w:rPr>
          <w:sz w:val="28"/>
          <w:szCs w:val="28"/>
        </w:rPr>
        <w:t xml:space="preserve"> подписания и подлежит размещению на официальном сайте администрации Первомайского сельсовета.</w:t>
      </w:r>
    </w:p>
    <w:p w14:paraId="7B5F2259" w14:textId="77777777" w:rsidR="007A471B" w:rsidRDefault="007A471B" w:rsidP="007A471B">
      <w:pPr>
        <w:rPr>
          <w:sz w:val="28"/>
          <w:szCs w:val="28"/>
        </w:rPr>
      </w:pPr>
    </w:p>
    <w:p w14:paraId="0BB5A11A" w14:textId="77777777" w:rsidR="007A471B" w:rsidRDefault="007A471B" w:rsidP="007A471B">
      <w:pPr>
        <w:rPr>
          <w:sz w:val="28"/>
          <w:szCs w:val="28"/>
        </w:rPr>
      </w:pPr>
    </w:p>
    <w:p w14:paraId="51F22428" w14:textId="77777777" w:rsidR="007A471B" w:rsidRDefault="007A471B" w:rsidP="007A471B">
      <w:pPr>
        <w:rPr>
          <w:sz w:val="28"/>
          <w:szCs w:val="28"/>
        </w:rPr>
      </w:pPr>
    </w:p>
    <w:p w14:paraId="5161F7D5" w14:textId="77777777" w:rsidR="007A471B" w:rsidRDefault="00711B78" w:rsidP="007A47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471B">
        <w:rPr>
          <w:sz w:val="28"/>
          <w:szCs w:val="28"/>
        </w:rPr>
        <w:t xml:space="preserve"> Первомайского сельсовета                                       </w:t>
      </w:r>
      <w:r>
        <w:rPr>
          <w:sz w:val="28"/>
          <w:szCs w:val="28"/>
        </w:rPr>
        <w:t xml:space="preserve">                       О.В. Ремиз</w:t>
      </w:r>
    </w:p>
    <w:p w14:paraId="366D9666" w14:textId="77777777" w:rsidR="007A471B" w:rsidRDefault="007A471B" w:rsidP="007A471B">
      <w:pPr>
        <w:rPr>
          <w:sz w:val="28"/>
          <w:szCs w:val="28"/>
        </w:rPr>
      </w:pPr>
    </w:p>
    <w:p w14:paraId="252F8FBD" w14:textId="77777777" w:rsidR="007A471B" w:rsidRDefault="007A471B" w:rsidP="007A471B">
      <w:pPr>
        <w:rPr>
          <w:sz w:val="22"/>
          <w:szCs w:val="22"/>
        </w:rPr>
      </w:pPr>
    </w:p>
    <w:p w14:paraId="2CAA007B" w14:textId="77777777" w:rsidR="000818A3" w:rsidRDefault="00711B78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0E138B7" w14:textId="77777777" w:rsidR="007A471B" w:rsidRDefault="000818A3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Дата подписания 22</w:t>
      </w:r>
      <w:r w:rsidR="00711B78">
        <w:rPr>
          <w:sz w:val="22"/>
          <w:szCs w:val="22"/>
        </w:rPr>
        <w:t>.04</w:t>
      </w:r>
      <w:r w:rsidR="007A471B">
        <w:rPr>
          <w:sz w:val="22"/>
          <w:szCs w:val="22"/>
        </w:rPr>
        <w:t>.20</w:t>
      </w:r>
      <w:r w:rsidR="003B5AFF">
        <w:rPr>
          <w:sz w:val="22"/>
          <w:szCs w:val="22"/>
        </w:rPr>
        <w:t>2</w:t>
      </w:r>
      <w:r w:rsidR="002D7E39">
        <w:rPr>
          <w:sz w:val="22"/>
          <w:szCs w:val="22"/>
        </w:rPr>
        <w:t>5</w:t>
      </w:r>
      <w:r w:rsidR="007A471B">
        <w:rPr>
          <w:sz w:val="22"/>
          <w:szCs w:val="22"/>
        </w:rPr>
        <w:t xml:space="preserve"> г.</w:t>
      </w:r>
    </w:p>
    <w:p w14:paraId="2B4989A4" w14:textId="6043B3BE" w:rsidR="00AB13DF" w:rsidRDefault="00AB13DF"/>
    <w:p w14:paraId="20536BEC" w14:textId="3B6005CA" w:rsidR="00F07240" w:rsidRDefault="00F07240"/>
    <w:p w14:paraId="6DCAF40A" w14:textId="1E0125C9" w:rsidR="00F07240" w:rsidRDefault="00F07240"/>
    <w:p w14:paraId="2D135721" w14:textId="5A024EED" w:rsidR="00F07240" w:rsidRDefault="00F07240"/>
    <w:p w14:paraId="259AADF2" w14:textId="3A0FDA35" w:rsidR="00F07240" w:rsidRDefault="00F07240"/>
    <w:p w14:paraId="0D32ED10" w14:textId="75BD2F10" w:rsidR="00F07240" w:rsidRDefault="00F07240"/>
    <w:p w14:paraId="75C3781D" w14:textId="66E3E1C0" w:rsidR="00F07240" w:rsidRDefault="00F07240"/>
    <w:p w14:paraId="4F586E46" w14:textId="0E8B4002" w:rsidR="00F07240" w:rsidRDefault="00F07240"/>
    <w:p w14:paraId="175F3210" w14:textId="77777777" w:rsidR="00F07240" w:rsidRDefault="00F07240">
      <w:pPr>
        <w:sectPr w:rsidR="00F07240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"/>
        <w:gridCol w:w="1065"/>
        <w:gridCol w:w="2685"/>
        <w:gridCol w:w="1517"/>
        <w:gridCol w:w="1029"/>
        <w:gridCol w:w="1272"/>
        <w:gridCol w:w="1230"/>
        <w:gridCol w:w="1029"/>
        <w:gridCol w:w="18"/>
        <w:gridCol w:w="2236"/>
        <w:gridCol w:w="2253"/>
      </w:tblGrid>
      <w:tr w:rsidR="00F07240" w:rsidRPr="00F07240" w14:paraId="20BC6461" w14:textId="77777777" w:rsidTr="00F07240">
        <w:trPr>
          <w:trHeight w:val="25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005F" w14:textId="77777777" w:rsidR="00F07240" w:rsidRPr="00F07240" w:rsidRDefault="00F07240" w:rsidP="00F07240"/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F262" w14:textId="77777777" w:rsidR="00F07240" w:rsidRPr="00F07240" w:rsidRDefault="00F07240" w:rsidP="00F07240"/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A71" w14:textId="77777777" w:rsidR="00F07240" w:rsidRPr="00F07240" w:rsidRDefault="00F07240" w:rsidP="00F07240"/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002B" w14:textId="77777777" w:rsidR="00F07240" w:rsidRPr="00F07240" w:rsidRDefault="00F07240" w:rsidP="00F07240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59C6" w14:textId="77777777" w:rsidR="00F07240" w:rsidRPr="00F07240" w:rsidRDefault="00F07240" w:rsidP="00F07240"/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C6D6" w14:textId="77777777" w:rsidR="00F07240" w:rsidRPr="00F07240" w:rsidRDefault="00F07240" w:rsidP="00F07240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BA4" w14:textId="77777777" w:rsidR="00F07240" w:rsidRPr="00F07240" w:rsidRDefault="00F07240" w:rsidP="00F07240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BBA3" w14:textId="77777777" w:rsidR="00F07240" w:rsidRPr="00F07240" w:rsidRDefault="00F07240" w:rsidP="00F07240"/>
        </w:tc>
        <w:tc>
          <w:tcPr>
            <w:tcW w:w="15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1382" w14:textId="5B30604D" w:rsidR="00F07240" w:rsidRPr="00F07240" w:rsidRDefault="00F07240" w:rsidP="00F07240">
            <w:pPr>
              <w:jc w:val="right"/>
            </w:pPr>
            <w:r w:rsidRPr="00F07240">
              <w:rPr>
                <w:sz w:val="22"/>
                <w:szCs w:val="22"/>
              </w:rPr>
              <w:t xml:space="preserve">                                                        Приложение </w:t>
            </w:r>
          </w:p>
        </w:tc>
      </w:tr>
      <w:tr w:rsidR="00F07240" w:rsidRPr="00F07240" w14:paraId="512B62E3" w14:textId="77777777" w:rsidTr="00F07240">
        <w:trPr>
          <w:trHeight w:val="25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58" w14:textId="77777777" w:rsidR="00F07240" w:rsidRPr="00F07240" w:rsidRDefault="00F07240" w:rsidP="00F07240">
            <w:pPr>
              <w:jc w:val="right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AC44" w14:textId="77777777" w:rsidR="00F07240" w:rsidRPr="00F07240" w:rsidRDefault="00F07240" w:rsidP="00F07240"/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A6EA" w14:textId="77777777" w:rsidR="00F07240" w:rsidRPr="00F07240" w:rsidRDefault="00F07240" w:rsidP="00F07240"/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C4D" w14:textId="77777777" w:rsidR="00F07240" w:rsidRPr="00F07240" w:rsidRDefault="00F07240" w:rsidP="00F07240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FC7" w14:textId="77777777" w:rsidR="00F07240" w:rsidRPr="00F07240" w:rsidRDefault="00F07240" w:rsidP="00F07240"/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BEA" w14:textId="77777777" w:rsidR="00F07240" w:rsidRPr="00F07240" w:rsidRDefault="00F07240" w:rsidP="00F07240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8296" w14:textId="77777777" w:rsidR="00F07240" w:rsidRPr="00F07240" w:rsidRDefault="00F07240" w:rsidP="00F07240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7F46" w14:textId="77777777" w:rsidR="00F07240" w:rsidRPr="00F07240" w:rsidRDefault="00F07240" w:rsidP="00F07240"/>
        </w:tc>
        <w:tc>
          <w:tcPr>
            <w:tcW w:w="15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6BAE" w14:textId="020A09C3" w:rsidR="00F07240" w:rsidRPr="00F07240" w:rsidRDefault="00F07240" w:rsidP="00F07240">
            <w:pPr>
              <w:jc w:val="right"/>
            </w:pPr>
            <w:r w:rsidRPr="00F07240">
              <w:rPr>
                <w:sz w:val="22"/>
                <w:szCs w:val="22"/>
              </w:rPr>
              <w:t>к постановлению администрации</w:t>
            </w:r>
          </w:p>
          <w:p w14:paraId="4C75758C" w14:textId="303BA158" w:rsidR="00F07240" w:rsidRPr="00F07240" w:rsidRDefault="00F07240" w:rsidP="00F07240">
            <w:pPr>
              <w:jc w:val="right"/>
            </w:pPr>
            <w:r w:rsidRPr="00F07240">
              <w:rPr>
                <w:sz w:val="22"/>
                <w:szCs w:val="22"/>
              </w:rPr>
              <w:t xml:space="preserve"> Первомайского сельсовета</w:t>
            </w:r>
          </w:p>
        </w:tc>
      </w:tr>
      <w:tr w:rsidR="00F07240" w:rsidRPr="00F07240" w14:paraId="145796CD" w14:textId="77777777" w:rsidTr="00F07240">
        <w:trPr>
          <w:trHeight w:val="25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EF1" w14:textId="77777777" w:rsidR="00F07240" w:rsidRPr="00F07240" w:rsidRDefault="00F07240" w:rsidP="00F07240">
            <w:pPr>
              <w:jc w:val="right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CA2C" w14:textId="77777777" w:rsidR="00F07240" w:rsidRPr="00F07240" w:rsidRDefault="00F07240" w:rsidP="00F07240"/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E3C9" w14:textId="77777777" w:rsidR="00F07240" w:rsidRPr="00F07240" w:rsidRDefault="00F07240" w:rsidP="00F07240"/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BC7" w14:textId="77777777" w:rsidR="00F07240" w:rsidRPr="00F07240" w:rsidRDefault="00F07240" w:rsidP="00F07240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BF41" w14:textId="77777777" w:rsidR="00F07240" w:rsidRPr="00F07240" w:rsidRDefault="00F07240" w:rsidP="00F07240"/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1EA" w14:textId="77777777" w:rsidR="00F07240" w:rsidRPr="00F07240" w:rsidRDefault="00F07240" w:rsidP="00F07240"/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548F" w14:textId="77777777" w:rsidR="00F07240" w:rsidRPr="00F07240" w:rsidRDefault="00F07240" w:rsidP="00F07240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AE6B" w14:textId="77777777" w:rsidR="00F07240" w:rsidRPr="00F07240" w:rsidRDefault="00F07240" w:rsidP="00F07240"/>
        </w:tc>
        <w:tc>
          <w:tcPr>
            <w:tcW w:w="15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08C1" w14:textId="6C37FE38" w:rsidR="00F07240" w:rsidRPr="00F07240" w:rsidRDefault="00F07240" w:rsidP="00F07240">
            <w:pPr>
              <w:jc w:val="right"/>
            </w:pPr>
            <w:r w:rsidRPr="00F07240">
              <w:rPr>
                <w:sz w:val="22"/>
                <w:szCs w:val="22"/>
              </w:rPr>
              <w:t>от 22.04.2025 № 160</w:t>
            </w:r>
          </w:p>
        </w:tc>
      </w:tr>
      <w:tr w:rsidR="00F07240" w:rsidRPr="00F07240" w14:paraId="457DE5D1" w14:textId="77777777" w:rsidTr="00F07240">
        <w:trPr>
          <w:trHeight w:val="27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346" w14:textId="77777777" w:rsidR="00F07240" w:rsidRPr="00F07240" w:rsidRDefault="00F07240" w:rsidP="00F07240">
            <w:pPr>
              <w:jc w:val="right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C3D" w14:textId="77777777" w:rsidR="00F07240" w:rsidRPr="00F07240" w:rsidRDefault="00F07240" w:rsidP="00F07240"/>
        </w:tc>
        <w:tc>
          <w:tcPr>
            <w:tcW w:w="296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504C" w14:textId="48B81515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Как ранее учтенные объекты недвижимости</w:t>
            </w:r>
          </w:p>
          <w:p w14:paraId="590D95C1" w14:textId="77777777" w:rsidR="00F07240" w:rsidRPr="00F07240" w:rsidRDefault="00F07240" w:rsidP="00F07240">
            <w:pPr>
              <w:jc w:val="center"/>
            </w:pPr>
          </w:p>
          <w:p w14:paraId="143BEB16" w14:textId="252449EA" w:rsidR="00F07240" w:rsidRPr="00F07240" w:rsidRDefault="00F07240" w:rsidP="00F07240">
            <w:pPr>
              <w:jc w:val="center"/>
            </w:pPr>
          </w:p>
        </w:tc>
        <w:tc>
          <w:tcPr>
            <w:tcW w:w="1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642" w14:textId="77777777" w:rsidR="00F07240" w:rsidRPr="00F07240" w:rsidRDefault="00F07240" w:rsidP="00F07240">
            <w:pPr>
              <w:jc w:val="center"/>
              <w:rPr>
                <w:b/>
                <w:bCs/>
              </w:rPr>
            </w:pPr>
          </w:p>
        </w:tc>
      </w:tr>
      <w:tr w:rsidR="00F07240" w:rsidRPr="00F07240" w14:paraId="185F6173" w14:textId="77777777" w:rsidTr="00F07240">
        <w:trPr>
          <w:trHeight w:val="198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E655BA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№ п/п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736908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91350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ACB85E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29D20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Площадь, протяженность недвижимого имущества (кв.м.)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6B3553" w14:textId="1EE8737A" w:rsidR="00F07240" w:rsidRPr="00F07240" w:rsidRDefault="00F07240" w:rsidP="00F07240">
            <w:pPr>
              <w:ind w:right="-113"/>
              <w:jc w:val="center"/>
            </w:pPr>
            <w:r w:rsidRPr="00F07240">
              <w:rPr>
                <w:sz w:val="22"/>
                <w:szCs w:val="22"/>
              </w:rPr>
              <w:t>Сведения о балансовой стоимости недвижимого имущества и начисленной амортизации (износе) (руб.)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E9A8BC" w14:textId="77777777" w:rsidR="00F07240" w:rsidRPr="00F07240" w:rsidRDefault="00F07240" w:rsidP="00F07240">
            <w:pPr>
              <w:ind w:right="-144"/>
              <w:jc w:val="center"/>
            </w:pPr>
            <w:r w:rsidRPr="00F07240">
              <w:rPr>
                <w:sz w:val="22"/>
                <w:szCs w:val="22"/>
              </w:rPr>
              <w:t>Сведения о кадастровой стоимости недвижимого имущества (руб.)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FB309A" w14:textId="77777777" w:rsidR="00F07240" w:rsidRPr="00F07240" w:rsidRDefault="00F07240" w:rsidP="00F07240">
            <w:pPr>
              <w:ind w:right="-99"/>
              <w:jc w:val="center"/>
            </w:pPr>
            <w:r w:rsidRPr="00F07240">
              <w:rPr>
                <w:sz w:val="22"/>
                <w:szCs w:val="2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7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846AFA" w14:textId="77777777" w:rsidR="00F07240" w:rsidRPr="00F07240" w:rsidRDefault="00F07240" w:rsidP="00F07240">
            <w:pPr>
              <w:ind w:right="-124"/>
              <w:jc w:val="center"/>
            </w:pPr>
            <w:r w:rsidRPr="00F07240">
              <w:rPr>
                <w:sz w:val="22"/>
                <w:szCs w:val="22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08A2EE" w14:textId="77777777" w:rsidR="00F07240" w:rsidRPr="00F07240" w:rsidRDefault="00F07240" w:rsidP="00F07240">
            <w:pPr>
              <w:ind w:right="-124"/>
              <w:jc w:val="center"/>
            </w:pPr>
            <w:r w:rsidRPr="00F07240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</w:tr>
      <w:tr w:rsidR="00F07240" w:rsidRPr="00F07240" w14:paraId="25E30A2D" w14:textId="77777777" w:rsidTr="00F07240">
        <w:trPr>
          <w:trHeight w:val="17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3C3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CFBD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639F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48, кв. 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9C10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24:26:0801017:210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3C85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47.10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5441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0B92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9E3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0E21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14.04.2025 № 105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F9E1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11E68221" w14:textId="77777777" w:rsidTr="00F07240">
        <w:trPr>
          <w:trHeight w:val="18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273C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D5D5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0639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Береговая, д. 9, кв. 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9B3D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2479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47.40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D3FC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39C0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2E01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9921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14.04.2025 № 106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6CBE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704ADA31" w14:textId="77777777" w:rsidTr="00F07240">
        <w:trPr>
          <w:trHeight w:val="186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DBF1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8FFB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6B72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Береговая, д. 9, кв. 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D766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61581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47.40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F192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439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7BC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85D6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14.04.2025 № 107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6F62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629A68B8" w14:textId="77777777" w:rsidTr="00F07240">
        <w:trPr>
          <w:trHeight w:val="178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709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A5E1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Жилой дом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6BBB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97E1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14ABF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32.50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65D4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4F7A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F6E1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DD5E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51DD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0F66E7BA" w14:textId="77777777" w:rsidTr="00B85778">
        <w:trPr>
          <w:trHeight w:val="1713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481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6DBF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3EF5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 2, кв. 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1F89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B9F23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48.30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EFC8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C56A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53B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7602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2576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071C1DB9" w14:textId="77777777" w:rsidTr="00B85778">
        <w:trPr>
          <w:trHeight w:val="18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8576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F73A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538C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 4, кв. 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F5C7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FBDEA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46.50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A620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1E05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A486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6212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51FD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32E94A5D" w14:textId="77777777" w:rsidTr="00F07240">
        <w:trPr>
          <w:trHeight w:val="174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E845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8365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9BD8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 6, кв. 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ABE0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17443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F78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7B18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1B44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C77C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BA56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1733BD67" w14:textId="77777777" w:rsidTr="00F07240">
        <w:trPr>
          <w:trHeight w:val="18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9273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1640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723C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 6, кв. 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5198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92058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47.60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8791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96F8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AB5E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17FB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C211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26CC693E" w14:textId="77777777" w:rsidTr="00F07240">
        <w:trPr>
          <w:trHeight w:val="178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C6E0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4A88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FE00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 12, кв. 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217C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089EF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6148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B742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5058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1311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114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3783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54935369" w14:textId="77777777" w:rsidTr="00F07240">
        <w:trPr>
          <w:trHeight w:val="177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4266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27B" w14:textId="77777777" w:rsidR="00F07240" w:rsidRPr="00F07240" w:rsidRDefault="00F07240" w:rsidP="00B85778">
            <w:pPr>
              <w:ind w:right="-113"/>
            </w:pPr>
            <w:r w:rsidRPr="00F07240">
              <w:rPr>
                <w:sz w:val="22"/>
                <w:szCs w:val="22"/>
              </w:rPr>
              <w:t>Квартира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5810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 12, кв. 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2F8F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4614F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45.30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DDCE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F3F6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1330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E4B7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16DF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75667E1F" w14:textId="77777777" w:rsidTr="00F07240">
        <w:trPr>
          <w:trHeight w:val="186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BA4A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65E0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Жилой дом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16AC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Российская Федерация, Красноярский край, муниципальный район Мотыгинский, сельское поселение Первомайский сельсовет, п. Чистяки, ул. Березовая, д.14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8539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24:26:0804001:248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CB32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47.40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91A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374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20D9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21.04.2025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EE2F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Выписка из реестра муниципального жилищного фонда Первомайского сельсовета от 15.04.2025 № 116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7A9C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F07240" w:rsidRPr="00F07240" w14:paraId="49F30CFD" w14:textId="77777777" w:rsidTr="00F07240">
        <w:trPr>
          <w:trHeight w:val="3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681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BDF" w14:textId="77777777" w:rsidR="00F07240" w:rsidRPr="00F07240" w:rsidRDefault="00F07240" w:rsidP="00B85778">
            <w:pPr>
              <w:ind w:right="-113"/>
              <w:rPr>
                <w:b/>
                <w:bCs/>
              </w:rPr>
            </w:pPr>
            <w:r w:rsidRPr="00F0724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EB0B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E774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31A8B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502.50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1253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11.00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CD1A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11.00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14D7" w14:textId="77777777" w:rsidR="00F07240" w:rsidRPr="00F07240" w:rsidRDefault="00F07240" w:rsidP="00F07240">
            <w:pPr>
              <w:jc w:val="center"/>
            </w:pPr>
            <w:r w:rsidRPr="00F07240">
              <w:rPr>
                <w:sz w:val="22"/>
                <w:szCs w:val="22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775D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FCFC" w14:textId="77777777" w:rsidR="00F07240" w:rsidRPr="00F07240" w:rsidRDefault="00F07240" w:rsidP="00F07240">
            <w:r w:rsidRPr="00F07240">
              <w:rPr>
                <w:sz w:val="22"/>
                <w:szCs w:val="22"/>
              </w:rPr>
              <w:t> </w:t>
            </w:r>
          </w:p>
        </w:tc>
      </w:tr>
    </w:tbl>
    <w:p w14:paraId="0F2358A2" w14:textId="5A0BF267" w:rsidR="00F07240" w:rsidRDefault="00F07240"/>
    <w:sectPr w:rsidR="00F07240" w:rsidSect="00F072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0818A3"/>
    <w:rsid w:val="00123C08"/>
    <w:rsid w:val="00123F5A"/>
    <w:rsid w:val="002D7E39"/>
    <w:rsid w:val="00303F89"/>
    <w:rsid w:val="00304FE7"/>
    <w:rsid w:val="003715C1"/>
    <w:rsid w:val="003B5AFF"/>
    <w:rsid w:val="00581B6A"/>
    <w:rsid w:val="006C5CFF"/>
    <w:rsid w:val="00711B78"/>
    <w:rsid w:val="00762893"/>
    <w:rsid w:val="007A471B"/>
    <w:rsid w:val="00AB13DF"/>
    <w:rsid w:val="00B85778"/>
    <w:rsid w:val="00C83B36"/>
    <w:rsid w:val="00D13734"/>
    <w:rsid w:val="00DD342E"/>
    <w:rsid w:val="00EB02CF"/>
    <w:rsid w:val="00F07240"/>
    <w:rsid w:val="00F54F29"/>
    <w:rsid w:val="00F8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3B70"/>
  <w15:docId w15:val="{17AE7C64-CC67-4AE3-B116-0EBF6D8A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26</cp:revision>
  <cp:lastPrinted>2025-04-23T02:30:00Z</cp:lastPrinted>
  <dcterms:created xsi:type="dcterms:W3CDTF">2024-04-09T08:15:00Z</dcterms:created>
  <dcterms:modified xsi:type="dcterms:W3CDTF">2025-05-07T05:18:00Z</dcterms:modified>
</cp:coreProperties>
</file>