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3F2A" w14:textId="77777777" w:rsidR="00360B63" w:rsidRDefault="00360B63" w:rsidP="00360B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4F7327DE" w14:textId="77777777" w:rsidR="00360B63" w:rsidRDefault="00360B63" w:rsidP="00360B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КРАСНОРСКОГО КРАЯ</w:t>
      </w:r>
    </w:p>
    <w:p w14:paraId="0FCD41EC" w14:textId="77777777" w:rsidR="00360B63" w:rsidRDefault="00360B63" w:rsidP="00360B63">
      <w:pPr>
        <w:jc w:val="center"/>
        <w:rPr>
          <w:sz w:val="28"/>
          <w:szCs w:val="28"/>
        </w:rPr>
      </w:pPr>
    </w:p>
    <w:p w14:paraId="5066BF25" w14:textId="77777777" w:rsidR="00360B63" w:rsidRDefault="00360B63" w:rsidP="00360B63">
      <w:pPr>
        <w:jc w:val="center"/>
        <w:rPr>
          <w:sz w:val="28"/>
          <w:szCs w:val="28"/>
        </w:rPr>
      </w:pPr>
    </w:p>
    <w:p w14:paraId="10BFC211" w14:textId="77777777" w:rsidR="00360B63" w:rsidRPr="006660E3" w:rsidRDefault="00360B63" w:rsidP="00360B63">
      <w:pPr>
        <w:jc w:val="center"/>
        <w:outlineLvl w:val="0"/>
        <w:rPr>
          <w:b/>
          <w:bCs/>
          <w:sz w:val="28"/>
          <w:szCs w:val="28"/>
        </w:rPr>
      </w:pPr>
      <w:r w:rsidRPr="006660E3">
        <w:rPr>
          <w:b/>
          <w:bCs/>
          <w:sz w:val="28"/>
          <w:szCs w:val="28"/>
        </w:rPr>
        <w:t>ПОСТАНОВЛЕНИЕ</w:t>
      </w:r>
    </w:p>
    <w:p w14:paraId="2784AE90" w14:textId="77777777" w:rsidR="00360B63" w:rsidRDefault="00360B63" w:rsidP="00360B63">
      <w:pPr>
        <w:rPr>
          <w:sz w:val="28"/>
          <w:szCs w:val="28"/>
        </w:rPr>
      </w:pPr>
    </w:p>
    <w:p w14:paraId="2829A07B" w14:textId="77777777" w:rsidR="00360B63" w:rsidRDefault="00F34B3C" w:rsidP="00360B6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60B63">
        <w:rPr>
          <w:sz w:val="28"/>
          <w:szCs w:val="28"/>
        </w:rPr>
        <w:t>.0</w:t>
      </w:r>
      <w:r w:rsidR="00CD4587">
        <w:rPr>
          <w:sz w:val="28"/>
          <w:szCs w:val="28"/>
        </w:rPr>
        <w:t>4.</w:t>
      </w:r>
      <w:r w:rsidR="00360B63">
        <w:rPr>
          <w:sz w:val="28"/>
          <w:szCs w:val="28"/>
        </w:rPr>
        <w:t>20</w:t>
      </w:r>
      <w:r w:rsidR="00CD4587">
        <w:rPr>
          <w:sz w:val="28"/>
          <w:szCs w:val="28"/>
        </w:rPr>
        <w:t>24</w:t>
      </w:r>
      <w:r w:rsidR="00360B63">
        <w:rPr>
          <w:sz w:val="28"/>
          <w:szCs w:val="28"/>
        </w:rPr>
        <w:t xml:space="preserve">                                     п.Первомайск               </w:t>
      </w:r>
      <w:r w:rsidR="00C304F1">
        <w:rPr>
          <w:sz w:val="28"/>
          <w:szCs w:val="28"/>
        </w:rPr>
        <w:t xml:space="preserve">                              </w:t>
      </w:r>
      <w:r w:rsidR="00CD4587">
        <w:rPr>
          <w:sz w:val="28"/>
          <w:szCs w:val="28"/>
        </w:rPr>
        <w:t xml:space="preserve">  </w:t>
      </w:r>
      <w:r w:rsidR="00360B63">
        <w:rPr>
          <w:sz w:val="28"/>
          <w:szCs w:val="28"/>
        </w:rPr>
        <w:t>№</w:t>
      </w:r>
      <w:r>
        <w:rPr>
          <w:sz w:val="28"/>
          <w:szCs w:val="28"/>
        </w:rPr>
        <w:t>29</w:t>
      </w:r>
      <w:r w:rsidR="00C304F1">
        <w:rPr>
          <w:sz w:val="28"/>
          <w:szCs w:val="28"/>
        </w:rPr>
        <w:t>-а</w:t>
      </w:r>
    </w:p>
    <w:p w14:paraId="5FFE642D" w14:textId="77777777" w:rsidR="00360B63" w:rsidRDefault="00360B63" w:rsidP="00360B63">
      <w:pPr>
        <w:rPr>
          <w:sz w:val="28"/>
          <w:szCs w:val="28"/>
        </w:rPr>
      </w:pPr>
    </w:p>
    <w:p w14:paraId="3D55F5DA" w14:textId="77777777" w:rsidR="00360B63" w:rsidRPr="006660E3" w:rsidRDefault="00360B63" w:rsidP="00747969">
      <w:pPr>
        <w:jc w:val="center"/>
        <w:outlineLvl w:val="0"/>
        <w:rPr>
          <w:b/>
          <w:bCs/>
          <w:sz w:val="28"/>
          <w:szCs w:val="28"/>
        </w:rPr>
      </w:pPr>
      <w:r w:rsidRPr="006660E3">
        <w:rPr>
          <w:b/>
          <w:bCs/>
          <w:sz w:val="28"/>
          <w:szCs w:val="28"/>
        </w:rPr>
        <w:t>О подготовке к весеннему паводку</w:t>
      </w:r>
    </w:p>
    <w:p w14:paraId="25C58E6E" w14:textId="77777777" w:rsidR="00360B63" w:rsidRDefault="00360B63" w:rsidP="00360B63">
      <w:pPr>
        <w:rPr>
          <w:sz w:val="28"/>
          <w:szCs w:val="28"/>
        </w:rPr>
      </w:pPr>
    </w:p>
    <w:p w14:paraId="26F5CA75" w14:textId="77777777" w:rsidR="00360B63" w:rsidRDefault="00360B63" w:rsidP="00360B63">
      <w:pPr>
        <w:rPr>
          <w:sz w:val="28"/>
          <w:szCs w:val="28"/>
        </w:rPr>
      </w:pPr>
    </w:p>
    <w:p w14:paraId="3E64C2B2" w14:textId="77777777" w:rsidR="00360B63" w:rsidRPr="00360B63" w:rsidRDefault="00360B63" w:rsidP="00360B63">
      <w:pPr>
        <w:jc w:val="both"/>
        <w:rPr>
          <w:sz w:val="28"/>
          <w:szCs w:val="28"/>
        </w:rPr>
      </w:pPr>
      <w:r w:rsidRPr="00360B63">
        <w:rPr>
          <w:sz w:val="28"/>
          <w:szCs w:val="28"/>
        </w:rPr>
        <w:t xml:space="preserve">          В соответствии с Федеральным законом от 06.10.2003  № 131-Ф3 «Об общих принципах организации местного самоуправления в Российской федерации»,  закон</w:t>
      </w:r>
      <w:r w:rsidR="00A4148B">
        <w:rPr>
          <w:sz w:val="28"/>
          <w:szCs w:val="28"/>
        </w:rPr>
        <w:t>ом</w:t>
      </w:r>
      <w:r w:rsidRPr="00360B63">
        <w:rPr>
          <w:sz w:val="28"/>
          <w:szCs w:val="28"/>
        </w:rPr>
        <w:t xml:space="preserve">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 целью проведения мероприятий  направленных на предупреждение возникновения чрезвычайных ситуаций в период весеннего половодья, руководствуясь </w:t>
      </w:r>
      <w:r>
        <w:rPr>
          <w:sz w:val="28"/>
          <w:szCs w:val="28"/>
        </w:rPr>
        <w:t xml:space="preserve"> статьями 6,</w:t>
      </w:r>
      <w:r w:rsidR="00CD4587">
        <w:rPr>
          <w:sz w:val="28"/>
          <w:szCs w:val="28"/>
        </w:rPr>
        <w:t xml:space="preserve"> 15,</w:t>
      </w:r>
      <w:r>
        <w:rPr>
          <w:sz w:val="28"/>
          <w:szCs w:val="28"/>
        </w:rPr>
        <w:t xml:space="preserve"> 32</w:t>
      </w:r>
      <w:r w:rsidRPr="00360B63">
        <w:rPr>
          <w:sz w:val="28"/>
          <w:szCs w:val="28"/>
        </w:rPr>
        <w:t xml:space="preserve"> Устава Первомайского сельсовета,  ПОСТАНОВЛЯЮ:</w:t>
      </w:r>
    </w:p>
    <w:p w14:paraId="3A8DF87D" w14:textId="77777777" w:rsidR="00360B63" w:rsidRPr="00360B63" w:rsidRDefault="00CD4587" w:rsidP="00CD4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0B63" w:rsidRPr="00360B63">
        <w:rPr>
          <w:sz w:val="28"/>
          <w:szCs w:val="28"/>
        </w:rPr>
        <w:t>1. Главной задачей на период  весеннего паводка считать обеспечение безопасности людей, сохранение материальных ценностей предприятий, жилищного фонда и имущества людей.</w:t>
      </w:r>
    </w:p>
    <w:p w14:paraId="7382945F" w14:textId="77777777" w:rsidR="00360B63" w:rsidRPr="00360B63" w:rsidRDefault="00CD4587" w:rsidP="00CD4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0B63" w:rsidRPr="00360B63">
        <w:rPr>
          <w:sz w:val="28"/>
          <w:szCs w:val="28"/>
        </w:rPr>
        <w:t>2. Утвердить мероприятия по под</w:t>
      </w:r>
      <w:r w:rsidR="00363455">
        <w:rPr>
          <w:sz w:val="28"/>
          <w:szCs w:val="28"/>
        </w:rPr>
        <w:t xml:space="preserve">готовке к весеннему паводку </w:t>
      </w:r>
      <w:r w:rsidR="00360B63" w:rsidRPr="00360B63">
        <w:rPr>
          <w:sz w:val="28"/>
          <w:szCs w:val="28"/>
        </w:rPr>
        <w:t xml:space="preserve"> согласно приложени</w:t>
      </w:r>
      <w:r w:rsidR="00A4148B">
        <w:rPr>
          <w:sz w:val="28"/>
          <w:szCs w:val="28"/>
        </w:rPr>
        <w:t>ю</w:t>
      </w:r>
      <w:r w:rsidR="009636BF">
        <w:rPr>
          <w:sz w:val="28"/>
          <w:szCs w:val="28"/>
        </w:rPr>
        <w:t>.</w:t>
      </w:r>
    </w:p>
    <w:p w14:paraId="7382ECDB" w14:textId="77777777" w:rsidR="00360B63" w:rsidRPr="00360B63" w:rsidRDefault="00CD4587" w:rsidP="00360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36BF">
        <w:rPr>
          <w:sz w:val="28"/>
          <w:szCs w:val="28"/>
        </w:rPr>
        <w:t>3</w:t>
      </w:r>
      <w:r w:rsidR="00360B63" w:rsidRPr="00360B63">
        <w:rPr>
          <w:sz w:val="28"/>
          <w:szCs w:val="28"/>
        </w:rPr>
        <w:t>. Комиссии по ЧС и ПБ на период ледохода и п</w:t>
      </w:r>
      <w:r>
        <w:rPr>
          <w:sz w:val="28"/>
          <w:szCs w:val="28"/>
        </w:rPr>
        <w:t xml:space="preserve">аводка обеспечить </w:t>
      </w:r>
      <w:r w:rsidR="00360B63" w:rsidRPr="00360B63">
        <w:rPr>
          <w:sz w:val="28"/>
          <w:szCs w:val="28"/>
        </w:rPr>
        <w:t xml:space="preserve"> дежурство и передачу информации в ЕД</w:t>
      </w:r>
      <w:r w:rsidR="00A4148B">
        <w:rPr>
          <w:sz w:val="28"/>
          <w:szCs w:val="28"/>
        </w:rPr>
        <w:t>ДС</w:t>
      </w:r>
      <w:r w:rsidR="00360B63" w:rsidRPr="00360B63">
        <w:rPr>
          <w:sz w:val="28"/>
          <w:szCs w:val="28"/>
        </w:rPr>
        <w:t xml:space="preserve"> района. </w:t>
      </w:r>
    </w:p>
    <w:p w14:paraId="00C58094" w14:textId="7A5641EC" w:rsidR="00360B63" w:rsidRPr="00360B63" w:rsidRDefault="00CD4587" w:rsidP="00360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48B">
        <w:rPr>
          <w:sz w:val="28"/>
          <w:szCs w:val="28"/>
        </w:rPr>
        <w:t>4</w:t>
      </w:r>
      <w:r w:rsidR="00360B63" w:rsidRPr="00360B63">
        <w:rPr>
          <w:sz w:val="28"/>
          <w:szCs w:val="28"/>
        </w:rPr>
        <w:t xml:space="preserve">. </w:t>
      </w:r>
      <w:r w:rsidR="006660E3">
        <w:rPr>
          <w:sz w:val="28"/>
          <w:szCs w:val="28"/>
        </w:rPr>
        <w:t xml:space="preserve">  </w:t>
      </w:r>
      <w:r w:rsidR="00360B63" w:rsidRPr="00360B63">
        <w:rPr>
          <w:sz w:val="28"/>
          <w:szCs w:val="28"/>
        </w:rPr>
        <w:t xml:space="preserve">Контроль за исполнением </w:t>
      </w:r>
      <w:r w:rsidR="006660E3" w:rsidRPr="00360B63">
        <w:rPr>
          <w:sz w:val="28"/>
          <w:szCs w:val="28"/>
        </w:rPr>
        <w:t>постановления оставляю</w:t>
      </w:r>
      <w:r w:rsidR="00360B63" w:rsidRPr="00360B63">
        <w:rPr>
          <w:sz w:val="28"/>
          <w:szCs w:val="28"/>
        </w:rPr>
        <w:t xml:space="preserve"> за собой. </w:t>
      </w:r>
    </w:p>
    <w:p w14:paraId="33E25A59" w14:textId="77777777" w:rsidR="00360B63" w:rsidRPr="00360B63" w:rsidRDefault="00CD4587" w:rsidP="00360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48B">
        <w:rPr>
          <w:sz w:val="28"/>
          <w:szCs w:val="28"/>
        </w:rPr>
        <w:t>5</w:t>
      </w:r>
      <w:r w:rsidR="00360B63" w:rsidRPr="00360B63">
        <w:rPr>
          <w:sz w:val="28"/>
          <w:szCs w:val="28"/>
        </w:rPr>
        <w:t>. 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</w:t>
      </w:r>
      <w:r w:rsidR="00A4148B">
        <w:rPr>
          <w:sz w:val="28"/>
          <w:szCs w:val="28"/>
        </w:rPr>
        <w:t>.</w:t>
      </w:r>
    </w:p>
    <w:p w14:paraId="0DB0E519" w14:textId="77777777" w:rsidR="00360B63" w:rsidRPr="00360B63" w:rsidRDefault="00360B63" w:rsidP="00360B63">
      <w:pPr>
        <w:ind w:firstLine="720"/>
        <w:rPr>
          <w:sz w:val="28"/>
          <w:szCs w:val="28"/>
        </w:rPr>
      </w:pPr>
    </w:p>
    <w:p w14:paraId="5651AA1D" w14:textId="77777777" w:rsidR="00360B63" w:rsidRPr="00360B63" w:rsidRDefault="00360B63" w:rsidP="00360B63">
      <w:pPr>
        <w:ind w:firstLine="720"/>
        <w:rPr>
          <w:sz w:val="28"/>
          <w:szCs w:val="28"/>
        </w:rPr>
      </w:pPr>
    </w:p>
    <w:p w14:paraId="15F7FB4F" w14:textId="77777777" w:rsidR="00360B63" w:rsidRDefault="00360B63" w:rsidP="00360B63">
      <w:pPr>
        <w:ind w:firstLine="720"/>
        <w:rPr>
          <w:sz w:val="28"/>
          <w:szCs w:val="28"/>
        </w:rPr>
      </w:pPr>
    </w:p>
    <w:p w14:paraId="6570BC8B" w14:textId="77777777" w:rsidR="009636BF" w:rsidRPr="00360B63" w:rsidRDefault="009636BF" w:rsidP="00360B63">
      <w:pPr>
        <w:ind w:firstLine="720"/>
        <w:rPr>
          <w:sz w:val="28"/>
          <w:szCs w:val="28"/>
        </w:rPr>
      </w:pPr>
    </w:p>
    <w:p w14:paraId="30FE1F33" w14:textId="77777777" w:rsidR="00360B63" w:rsidRPr="00360B63" w:rsidRDefault="00360B63" w:rsidP="00360B63">
      <w:pPr>
        <w:rPr>
          <w:sz w:val="28"/>
          <w:szCs w:val="28"/>
        </w:rPr>
      </w:pPr>
      <w:r w:rsidRPr="00360B63">
        <w:rPr>
          <w:sz w:val="28"/>
          <w:szCs w:val="28"/>
        </w:rPr>
        <w:t>Глава Первомайского сельсовета                                                              О.В. Ремиз</w:t>
      </w:r>
    </w:p>
    <w:p w14:paraId="1FFFC74A" w14:textId="77777777" w:rsidR="00360B63" w:rsidRPr="00360B63" w:rsidRDefault="00360B63" w:rsidP="00360B63">
      <w:pPr>
        <w:ind w:firstLine="720"/>
        <w:jc w:val="center"/>
        <w:rPr>
          <w:sz w:val="28"/>
          <w:szCs w:val="28"/>
        </w:rPr>
      </w:pPr>
    </w:p>
    <w:p w14:paraId="328D1A9B" w14:textId="77777777" w:rsidR="00360B63" w:rsidRPr="00360B63" w:rsidRDefault="00360B63" w:rsidP="00360B63">
      <w:pPr>
        <w:ind w:firstLine="720"/>
      </w:pPr>
    </w:p>
    <w:p w14:paraId="25E6BAAA" w14:textId="77777777" w:rsidR="006660E3" w:rsidRDefault="006660E3" w:rsidP="006660E3">
      <w:pPr>
        <w:ind w:firstLine="720"/>
        <w:jc w:val="right"/>
        <w:rPr>
          <w:sz w:val="24"/>
          <w:szCs w:val="24"/>
        </w:rPr>
      </w:pPr>
    </w:p>
    <w:p w14:paraId="6A42730A" w14:textId="5FD91425" w:rsidR="00360B63" w:rsidRPr="006660E3" w:rsidRDefault="006660E3" w:rsidP="006660E3">
      <w:pPr>
        <w:ind w:firstLine="720"/>
        <w:jc w:val="right"/>
        <w:rPr>
          <w:sz w:val="24"/>
          <w:szCs w:val="24"/>
        </w:rPr>
      </w:pPr>
      <w:r w:rsidRPr="006660E3">
        <w:rPr>
          <w:sz w:val="24"/>
          <w:szCs w:val="24"/>
        </w:rPr>
        <w:t>Дата подписания: 9 апреля 2024 года.</w:t>
      </w:r>
    </w:p>
    <w:p w14:paraId="12443275" w14:textId="77777777" w:rsidR="00360B63" w:rsidRPr="00360B63" w:rsidRDefault="00360B63" w:rsidP="00360B63">
      <w:pPr>
        <w:ind w:firstLine="720"/>
      </w:pPr>
    </w:p>
    <w:p w14:paraId="5D507497" w14:textId="77777777" w:rsidR="00360B63" w:rsidRPr="00360B63" w:rsidRDefault="00360B63" w:rsidP="00360B63">
      <w:pPr>
        <w:ind w:firstLine="720"/>
      </w:pPr>
    </w:p>
    <w:p w14:paraId="7295A6A2" w14:textId="77777777" w:rsidR="00360B63" w:rsidRPr="00360B63" w:rsidRDefault="00360B63" w:rsidP="00360B63">
      <w:pPr>
        <w:ind w:firstLine="720"/>
      </w:pPr>
    </w:p>
    <w:p w14:paraId="722696A0" w14:textId="77777777" w:rsidR="00360B63" w:rsidRPr="00360B63" w:rsidRDefault="00360B63" w:rsidP="00360B63">
      <w:pPr>
        <w:ind w:firstLine="720"/>
        <w:jc w:val="center"/>
        <w:outlineLvl w:val="0"/>
        <w:rPr>
          <w:sz w:val="28"/>
          <w:szCs w:val="28"/>
        </w:rPr>
      </w:pPr>
    </w:p>
    <w:p w14:paraId="4D6D690B" w14:textId="77777777" w:rsidR="00360B63" w:rsidRPr="00360B63" w:rsidRDefault="00360B63" w:rsidP="00360B63">
      <w:pPr>
        <w:ind w:firstLine="720"/>
        <w:jc w:val="center"/>
        <w:outlineLvl w:val="0"/>
        <w:rPr>
          <w:sz w:val="28"/>
          <w:szCs w:val="28"/>
        </w:rPr>
      </w:pPr>
    </w:p>
    <w:p w14:paraId="4A04B5EB" w14:textId="1F93E2D4" w:rsidR="00360B63" w:rsidRDefault="00360B63" w:rsidP="00360B63">
      <w:pPr>
        <w:ind w:firstLine="720"/>
        <w:jc w:val="center"/>
        <w:outlineLvl w:val="0"/>
        <w:rPr>
          <w:sz w:val="28"/>
          <w:szCs w:val="28"/>
        </w:rPr>
      </w:pPr>
    </w:p>
    <w:p w14:paraId="0771950B" w14:textId="77777777" w:rsidR="006660E3" w:rsidRPr="00360B63" w:rsidRDefault="006660E3" w:rsidP="00360B63">
      <w:pPr>
        <w:ind w:firstLine="720"/>
        <w:jc w:val="center"/>
        <w:outlineLvl w:val="0"/>
        <w:rPr>
          <w:sz w:val="28"/>
          <w:szCs w:val="28"/>
        </w:rPr>
      </w:pPr>
    </w:p>
    <w:p w14:paraId="31C3C805" w14:textId="77777777" w:rsidR="00360B63" w:rsidRPr="00360B63" w:rsidRDefault="00CD4587" w:rsidP="00360B63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360B63" w:rsidRPr="00360B63">
        <w:rPr>
          <w:sz w:val="28"/>
          <w:szCs w:val="28"/>
        </w:rPr>
        <w:t xml:space="preserve">Приложение </w:t>
      </w:r>
    </w:p>
    <w:p w14:paraId="3EDD44E1" w14:textId="77777777" w:rsidR="00360B63" w:rsidRPr="00360B63" w:rsidRDefault="00360B63" w:rsidP="00360B63">
      <w:pPr>
        <w:ind w:firstLine="720"/>
        <w:jc w:val="both"/>
        <w:rPr>
          <w:sz w:val="28"/>
          <w:szCs w:val="28"/>
        </w:rPr>
      </w:pPr>
      <w:r w:rsidRPr="00360B63">
        <w:rPr>
          <w:sz w:val="28"/>
          <w:szCs w:val="28"/>
        </w:rPr>
        <w:t xml:space="preserve"> </w:t>
      </w:r>
      <w:r w:rsidR="00CD4587">
        <w:rPr>
          <w:sz w:val="28"/>
          <w:szCs w:val="28"/>
        </w:rPr>
        <w:t xml:space="preserve">                                                                   </w:t>
      </w:r>
      <w:r w:rsidRPr="00360B63">
        <w:rPr>
          <w:sz w:val="28"/>
          <w:szCs w:val="28"/>
        </w:rPr>
        <w:t>постановлению администрации</w:t>
      </w:r>
    </w:p>
    <w:p w14:paraId="49A83624" w14:textId="77777777" w:rsidR="00360B63" w:rsidRPr="00360B63" w:rsidRDefault="00CD4587" w:rsidP="00360B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60B63" w:rsidRPr="00360B63">
        <w:rPr>
          <w:sz w:val="28"/>
          <w:szCs w:val="28"/>
        </w:rPr>
        <w:t>Первомайского  сельсовета</w:t>
      </w:r>
    </w:p>
    <w:p w14:paraId="5531EB14" w14:textId="77777777" w:rsidR="00360B63" w:rsidRPr="00360B63" w:rsidRDefault="00A4148B" w:rsidP="00360B63">
      <w:pPr>
        <w:ind w:left="-180" w:right="18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458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о</w:t>
      </w:r>
      <w:r w:rsidR="00363455">
        <w:rPr>
          <w:sz w:val="28"/>
          <w:szCs w:val="28"/>
        </w:rPr>
        <w:t xml:space="preserve">т </w:t>
      </w:r>
      <w:r w:rsidR="00F34B3C">
        <w:rPr>
          <w:sz w:val="28"/>
          <w:szCs w:val="28"/>
        </w:rPr>
        <w:t>09</w:t>
      </w:r>
      <w:r w:rsidR="00363455">
        <w:rPr>
          <w:sz w:val="28"/>
          <w:szCs w:val="28"/>
        </w:rPr>
        <w:t>.0</w:t>
      </w:r>
      <w:r w:rsidR="00CD4587">
        <w:rPr>
          <w:sz w:val="28"/>
          <w:szCs w:val="28"/>
        </w:rPr>
        <w:t>4</w:t>
      </w:r>
      <w:r w:rsidR="00360B63" w:rsidRPr="00360B63">
        <w:rPr>
          <w:sz w:val="28"/>
          <w:szCs w:val="28"/>
        </w:rPr>
        <w:t>.20</w:t>
      </w:r>
      <w:r w:rsidR="009636BF">
        <w:rPr>
          <w:sz w:val="28"/>
          <w:szCs w:val="28"/>
        </w:rPr>
        <w:t>23</w:t>
      </w:r>
      <w:r w:rsidR="00363455">
        <w:rPr>
          <w:sz w:val="28"/>
          <w:szCs w:val="28"/>
        </w:rPr>
        <w:t xml:space="preserve"> № </w:t>
      </w:r>
      <w:r w:rsidR="00F34B3C">
        <w:rPr>
          <w:sz w:val="28"/>
          <w:szCs w:val="28"/>
        </w:rPr>
        <w:t>29</w:t>
      </w:r>
      <w:r w:rsidR="00C304F1">
        <w:rPr>
          <w:sz w:val="28"/>
          <w:szCs w:val="28"/>
        </w:rPr>
        <w:t>-а</w:t>
      </w:r>
    </w:p>
    <w:p w14:paraId="77143C99" w14:textId="77777777" w:rsidR="00360B63" w:rsidRPr="00360B63" w:rsidRDefault="00360B63" w:rsidP="00360B63">
      <w:pPr>
        <w:ind w:firstLine="720"/>
        <w:jc w:val="right"/>
        <w:rPr>
          <w:sz w:val="28"/>
          <w:szCs w:val="28"/>
        </w:rPr>
      </w:pPr>
    </w:p>
    <w:p w14:paraId="5E65ADB8" w14:textId="77777777" w:rsidR="00360B63" w:rsidRPr="00360B63" w:rsidRDefault="00360B63" w:rsidP="00CD4587">
      <w:pPr>
        <w:rPr>
          <w:sz w:val="28"/>
          <w:szCs w:val="28"/>
        </w:rPr>
      </w:pPr>
    </w:p>
    <w:p w14:paraId="7DC65AA9" w14:textId="77777777" w:rsidR="00360B63" w:rsidRPr="00360B63" w:rsidRDefault="00360B63" w:rsidP="00360B63">
      <w:pPr>
        <w:ind w:firstLine="720"/>
        <w:jc w:val="center"/>
        <w:outlineLvl w:val="0"/>
        <w:rPr>
          <w:sz w:val="28"/>
          <w:szCs w:val="28"/>
        </w:rPr>
      </w:pPr>
      <w:r w:rsidRPr="00360B63">
        <w:rPr>
          <w:sz w:val="28"/>
          <w:szCs w:val="28"/>
        </w:rPr>
        <w:t>ПЛАН  МЕРОПРИЯТИЙ</w:t>
      </w:r>
    </w:p>
    <w:p w14:paraId="3D90F809" w14:textId="77777777" w:rsidR="00360B63" w:rsidRPr="00360B63" w:rsidRDefault="00360B63" w:rsidP="00360B63">
      <w:pPr>
        <w:ind w:firstLine="720"/>
        <w:jc w:val="center"/>
        <w:rPr>
          <w:sz w:val="28"/>
          <w:szCs w:val="28"/>
        </w:rPr>
      </w:pPr>
      <w:r w:rsidRPr="00360B63">
        <w:rPr>
          <w:sz w:val="28"/>
          <w:szCs w:val="28"/>
        </w:rPr>
        <w:t>по подготовке к весеннему паводку</w:t>
      </w:r>
    </w:p>
    <w:p w14:paraId="7D8847CF" w14:textId="77777777" w:rsidR="00360B63" w:rsidRPr="00360B63" w:rsidRDefault="00360B63" w:rsidP="00360B63">
      <w:pPr>
        <w:ind w:firstLine="720"/>
        <w:jc w:val="center"/>
        <w:rPr>
          <w:sz w:val="28"/>
          <w:szCs w:val="28"/>
        </w:rPr>
      </w:pPr>
    </w:p>
    <w:tbl>
      <w:tblPr>
        <w:tblW w:w="978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596"/>
        <w:gridCol w:w="4862"/>
        <w:gridCol w:w="2395"/>
        <w:gridCol w:w="1927"/>
      </w:tblGrid>
      <w:tr w:rsidR="00360B63" w:rsidRPr="00360B63" w14:paraId="5805987D" w14:textId="77777777" w:rsidTr="00A4148B">
        <w:trPr>
          <w:cantSplit/>
          <w:trHeight w:val="2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37C888" w14:textId="77777777" w:rsidR="00360B63" w:rsidRPr="00360B63" w:rsidRDefault="00360B63" w:rsidP="00360B63">
            <w:pPr>
              <w:jc w:val="center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FED2" w14:textId="77777777" w:rsidR="00360B63" w:rsidRPr="00360B63" w:rsidRDefault="00360B63" w:rsidP="00360B63">
            <w:pPr>
              <w:jc w:val="center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8A0A" w14:textId="77777777" w:rsidR="00360B63" w:rsidRPr="00360B63" w:rsidRDefault="00360B63" w:rsidP="00360B63">
            <w:pPr>
              <w:ind w:left="167"/>
              <w:jc w:val="center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93F9" w14:textId="77777777" w:rsidR="00360B63" w:rsidRPr="00360B63" w:rsidRDefault="00360B63" w:rsidP="00360B63">
            <w:pPr>
              <w:jc w:val="center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Сроки проведения</w:t>
            </w:r>
          </w:p>
        </w:tc>
      </w:tr>
      <w:tr w:rsidR="00360B63" w:rsidRPr="00360B63" w14:paraId="25385F76" w14:textId="77777777" w:rsidTr="00A4148B">
        <w:trPr>
          <w:cantSplit/>
          <w:trHeight w:val="4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7D5DD" w14:textId="77777777" w:rsidR="00360B63" w:rsidRPr="00360B63" w:rsidRDefault="00360B63" w:rsidP="00360B63">
            <w:pPr>
              <w:spacing w:after="120"/>
              <w:jc w:val="center"/>
              <w:rPr>
                <w:sz w:val="24"/>
                <w:szCs w:val="24"/>
              </w:rPr>
            </w:pPr>
            <w:r w:rsidRPr="00360B63">
              <w:rPr>
                <w:sz w:val="24"/>
                <w:szCs w:val="24"/>
              </w:rPr>
              <w:t>п/п</w:t>
            </w:r>
          </w:p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730D" w14:textId="77777777" w:rsidR="00360B63" w:rsidRPr="00360B63" w:rsidRDefault="00360B63" w:rsidP="00360B63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58C" w14:textId="77777777" w:rsidR="00360B63" w:rsidRPr="00360B63" w:rsidRDefault="00360B63" w:rsidP="00360B63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452C" w14:textId="77777777" w:rsidR="00360B63" w:rsidRPr="00360B63" w:rsidRDefault="00360B63" w:rsidP="00360B63">
            <w:pPr>
              <w:rPr>
                <w:sz w:val="24"/>
                <w:szCs w:val="24"/>
              </w:rPr>
            </w:pPr>
          </w:p>
        </w:tc>
      </w:tr>
      <w:tr w:rsidR="00360B63" w:rsidRPr="00360B63" w14:paraId="42E51465" w14:textId="77777777" w:rsidTr="00A4148B">
        <w:trPr>
          <w:trHeight w:val="1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E75D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2CF26" w14:textId="261A3443" w:rsidR="00360B63" w:rsidRPr="00360B63" w:rsidRDefault="00360B63" w:rsidP="00360B63">
            <w:pPr>
              <w:spacing w:after="120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 xml:space="preserve">Профилактическая работа с населением по соблюдению правил </w:t>
            </w:r>
            <w:r w:rsidR="006660E3" w:rsidRPr="00360B63">
              <w:rPr>
                <w:sz w:val="28"/>
                <w:szCs w:val="28"/>
              </w:rPr>
              <w:t>безопасности при</w:t>
            </w:r>
            <w:r w:rsidRPr="00360B63">
              <w:rPr>
                <w:sz w:val="28"/>
                <w:szCs w:val="28"/>
              </w:rPr>
              <w:t xml:space="preserve"> выходе на реку </w:t>
            </w:r>
            <w:r w:rsidR="006660E3" w:rsidRPr="00360B63">
              <w:rPr>
                <w:sz w:val="28"/>
                <w:szCs w:val="28"/>
              </w:rPr>
              <w:t>Тасеева в</w:t>
            </w:r>
            <w:r w:rsidRPr="00360B63">
              <w:rPr>
                <w:sz w:val="28"/>
                <w:szCs w:val="28"/>
              </w:rPr>
              <w:t xml:space="preserve"> весенний период. Беседа с учениками в школе.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C217" w14:textId="77777777" w:rsidR="00360B63" w:rsidRPr="00360B63" w:rsidRDefault="00A4148B" w:rsidP="0036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0B63" w:rsidRPr="00360B63">
              <w:rPr>
                <w:sz w:val="28"/>
                <w:szCs w:val="28"/>
              </w:rPr>
              <w:t>омиссия по ЧС</w:t>
            </w:r>
            <w:r>
              <w:rPr>
                <w:sz w:val="28"/>
                <w:szCs w:val="28"/>
              </w:rPr>
              <w:t>, директор СОШ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BAB" w14:textId="77777777" w:rsidR="00360B63" w:rsidRPr="00360B63" w:rsidRDefault="00F34B3C" w:rsidP="0036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</w:t>
            </w:r>
            <w:r w:rsidR="00363455">
              <w:rPr>
                <w:sz w:val="28"/>
                <w:szCs w:val="28"/>
              </w:rPr>
              <w:t>.04.</w:t>
            </w:r>
            <w:r w:rsidR="00CD4587">
              <w:rPr>
                <w:sz w:val="28"/>
                <w:szCs w:val="28"/>
              </w:rPr>
              <w:t>24</w:t>
            </w:r>
            <w:r w:rsidR="00360B63" w:rsidRPr="00360B63">
              <w:rPr>
                <w:sz w:val="28"/>
                <w:szCs w:val="28"/>
              </w:rPr>
              <w:t xml:space="preserve"> до ледохода</w:t>
            </w:r>
          </w:p>
        </w:tc>
      </w:tr>
      <w:tr w:rsidR="00360B63" w:rsidRPr="00360B63" w14:paraId="4BAACE67" w14:textId="77777777" w:rsidTr="00A4148B">
        <w:trPr>
          <w:trHeight w:val="91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4626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C0961" w14:textId="77777777" w:rsidR="00360B63" w:rsidRPr="00360B63" w:rsidRDefault="00360B63" w:rsidP="00360B63">
            <w:pPr>
              <w:spacing w:after="100" w:afterAutospacing="1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Установка запрещающих и предупреждающих знаков в местах выхода населения и техники на лед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A574" w14:textId="77777777" w:rsidR="00360B63" w:rsidRPr="00360B63" w:rsidRDefault="00363455" w:rsidP="0036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F467F">
              <w:rPr>
                <w:sz w:val="28"/>
                <w:szCs w:val="28"/>
              </w:rPr>
              <w:t>частковый уполномоченный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3D76" w14:textId="77777777" w:rsidR="00360B63" w:rsidRPr="00360B63" w:rsidRDefault="00360B63" w:rsidP="00CD4587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 xml:space="preserve">до </w:t>
            </w:r>
            <w:r w:rsidR="00F34B3C">
              <w:rPr>
                <w:sz w:val="28"/>
                <w:szCs w:val="28"/>
              </w:rPr>
              <w:t>12</w:t>
            </w:r>
            <w:r w:rsidR="00363455">
              <w:rPr>
                <w:sz w:val="28"/>
                <w:szCs w:val="28"/>
              </w:rPr>
              <w:t>.04</w:t>
            </w:r>
            <w:r w:rsidR="00CD4587">
              <w:rPr>
                <w:sz w:val="28"/>
                <w:szCs w:val="28"/>
              </w:rPr>
              <w:t>.24</w:t>
            </w:r>
            <w:r w:rsidRPr="00360B63">
              <w:rPr>
                <w:sz w:val="28"/>
                <w:szCs w:val="28"/>
              </w:rPr>
              <w:t xml:space="preserve"> г</w:t>
            </w:r>
          </w:p>
        </w:tc>
      </w:tr>
      <w:tr w:rsidR="00360B63" w:rsidRPr="00360B63" w14:paraId="3DB60168" w14:textId="77777777" w:rsidTr="00A4148B">
        <w:trPr>
          <w:trHeight w:val="140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2D0B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0DA" w14:textId="77777777" w:rsidR="00360B63" w:rsidRPr="00360B63" w:rsidRDefault="00360B63" w:rsidP="00360B63">
            <w:pPr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Организация круглосуточного дежурства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EDB9" w14:textId="77777777" w:rsidR="00360B63" w:rsidRPr="00360B63" w:rsidRDefault="00A4148B" w:rsidP="0036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0B63" w:rsidRPr="00360B63">
              <w:rPr>
                <w:sz w:val="28"/>
                <w:szCs w:val="28"/>
              </w:rPr>
              <w:t>омиссия по ЧС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CCF1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С начала ледохода до окончания паводка</w:t>
            </w:r>
          </w:p>
        </w:tc>
      </w:tr>
      <w:tr w:rsidR="00360B63" w:rsidRPr="00360B63" w14:paraId="67429F09" w14:textId="77777777" w:rsidTr="00A4148B">
        <w:trPr>
          <w:trHeight w:val="150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D40B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54A1" w14:textId="77777777" w:rsidR="00360B63" w:rsidRPr="00360B63" w:rsidRDefault="00360B63" w:rsidP="00360B63">
            <w:pPr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Замер уровня  воды и наблюдение за прохождением паводковых вод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8BE3" w14:textId="77777777" w:rsidR="00360B63" w:rsidRPr="00360B63" w:rsidRDefault="00A4148B" w:rsidP="0036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0B63" w:rsidRPr="00360B63">
              <w:rPr>
                <w:sz w:val="28"/>
                <w:szCs w:val="28"/>
              </w:rPr>
              <w:t>омиссия по ЧС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76C8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С начала ледохода до окончания паводка</w:t>
            </w:r>
          </w:p>
        </w:tc>
      </w:tr>
      <w:tr w:rsidR="00360B63" w:rsidRPr="00360B63" w14:paraId="0F468D19" w14:textId="77777777" w:rsidTr="00A4148B">
        <w:trPr>
          <w:trHeight w:val="8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07F2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8310" w14:textId="77777777" w:rsidR="00363455" w:rsidRDefault="00363455" w:rsidP="003634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Подворо</w:t>
            </w:r>
            <w:r w:rsidR="00A4148B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обход населения в  </w:t>
            </w:r>
          </w:p>
          <w:p w14:paraId="6095E6D6" w14:textId="65B50F95" w:rsidR="00360B63" w:rsidRPr="00360B63" w:rsidRDefault="006660E3" w:rsidP="0036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Чистяки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9168" w14:textId="6E23AB88" w:rsidR="00360B63" w:rsidRPr="00360B63" w:rsidRDefault="00A4148B" w:rsidP="0036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СП</w:t>
            </w:r>
            <w:r w:rsidR="00CD4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Первомайская </w:t>
            </w:r>
            <w:r w:rsidR="00363455">
              <w:rPr>
                <w:sz w:val="28"/>
                <w:szCs w:val="28"/>
              </w:rPr>
              <w:t>уч.</w:t>
            </w:r>
            <w:r w:rsidR="006660E3">
              <w:rPr>
                <w:sz w:val="28"/>
                <w:szCs w:val="28"/>
              </w:rPr>
              <w:t xml:space="preserve"> </w:t>
            </w:r>
            <w:r w:rsidR="00363455">
              <w:rPr>
                <w:sz w:val="28"/>
                <w:szCs w:val="28"/>
              </w:rPr>
              <w:t>больниц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31AD" w14:textId="77777777" w:rsidR="00360B63" w:rsidRPr="00360B63" w:rsidRDefault="00F34B3C" w:rsidP="0036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</w:t>
            </w:r>
            <w:r w:rsidR="00363455">
              <w:rPr>
                <w:sz w:val="28"/>
                <w:szCs w:val="28"/>
              </w:rPr>
              <w:t>.04.</w:t>
            </w:r>
            <w:r w:rsidR="00CD4587">
              <w:rPr>
                <w:sz w:val="28"/>
                <w:szCs w:val="28"/>
              </w:rPr>
              <w:t>24</w:t>
            </w:r>
            <w:r w:rsidR="00360B63" w:rsidRPr="00360B63">
              <w:rPr>
                <w:sz w:val="28"/>
                <w:szCs w:val="28"/>
              </w:rPr>
              <w:t xml:space="preserve"> г</w:t>
            </w:r>
            <w:r w:rsidR="00A4148B">
              <w:rPr>
                <w:sz w:val="28"/>
                <w:szCs w:val="28"/>
              </w:rPr>
              <w:t>.</w:t>
            </w:r>
          </w:p>
        </w:tc>
      </w:tr>
      <w:tr w:rsidR="009636BF" w:rsidRPr="00360B63" w14:paraId="5E4B27E7" w14:textId="77777777" w:rsidTr="00A4148B">
        <w:trPr>
          <w:trHeight w:val="9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FA3FE" w14:textId="77777777" w:rsidR="009636BF" w:rsidRPr="00360B63" w:rsidRDefault="009636BF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6</w:t>
            </w:r>
          </w:p>
          <w:p w14:paraId="27630BAF" w14:textId="77777777" w:rsidR="009636BF" w:rsidRDefault="009636BF" w:rsidP="00360B63">
            <w:pPr>
              <w:jc w:val="center"/>
              <w:rPr>
                <w:sz w:val="28"/>
                <w:szCs w:val="28"/>
              </w:rPr>
            </w:pPr>
          </w:p>
          <w:p w14:paraId="1DC40C32" w14:textId="77777777" w:rsidR="009636BF" w:rsidRPr="00360B63" w:rsidRDefault="009636BF" w:rsidP="00360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514A8EB" w14:textId="77777777" w:rsidR="009636BF" w:rsidRPr="00360B63" w:rsidRDefault="009636BF" w:rsidP="00360B63">
            <w:pPr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Поддержание общественного порядка</w:t>
            </w:r>
          </w:p>
          <w:p w14:paraId="04A0EF2E" w14:textId="77777777" w:rsidR="009636BF" w:rsidRPr="00360B63" w:rsidRDefault="009636BF" w:rsidP="00360B63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0466D8" w14:textId="77777777" w:rsidR="009636BF" w:rsidRPr="00360B63" w:rsidRDefault="009636BF" w:rsidP="0036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участковый уполномоченный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CEA299D" w14:textId="77777777" w:rsidR="009636BF" w:rsidRPr="00360B63" w:rsidRDefault="009636BF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в период паводка</w:t>
            </w:r>
          </w:p>
        </w:tc>
      </w:tr>
      <w:tr w:rsidR="00360B63" w:rsidRPr="00360B63" w14:paraId="2ED39AE1" w14:textId="77777777" w:rsidTr="00A4148B">
        <w:trPr>
          <w:trHeight w:val="11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A7C8" w14:textId="77777777" w:rsidR="00360B63" w:rsidRPr="00360B63" w:rsidRDefault="00360B63" w:rsidP="00360B63">
            <w:pPr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557C" w14:textId="77777777" w:rsidR="00360B63" w:rsidRPr="00360B63" w:rsidRDefault="00360B63" w:rsidP="00360B63">
            <w:pPr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Организация восстановительных работ по ликвидации последствий паводка</w:t>
            </w:r>
            <w:r w:rsidRPr="00360B63"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47DE" w14:textId="77777777" w:rsidR="00360B63" w:rsidRPr="00360B63" w:rsidRDefault="00A4148B" w:rsidP="00360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60B63" w:rsidRPr="00360B63">
              <w:rPr>
                <w:sz w:val="28"/>
                <w:szCs w:val="28"/>
              </w:rPr>
              <w:t>дминистрация, комиссия по ЧС, руководители</w:t>
            </w:r>
            <w:r w:rsidR="00363455">
              <w:rPr>
                <w:sz w:val="28"/>
                <w:szCs w:val="28"/>
              </w:rPr>
              <w:t xml:space="preserve"> предприятий</w:t>
            </w:r>
            <w:r w:rsidR="00360B63" w:rsidRPr="00360B63">
              <w:rPr>
                <w:sz w:val="28"/>
                <w:szCs w:val="28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F6FA" w14:textId="77777777" w:rsidR="00360B63" w:rsidRPr="00360B63" w:rsidRDefault="00360B63" w:rsidP="00360B63">
            <w:pPr>
              <w:jc w:val="center"/>
              <w:rPr>
                <w:sz w:val="28"/>
                <w:szCs w:val="28"/>
              </w:rPr>
            </w:pPr>
            <w:r w:rsidRPr="00360B63">
              <w:rPr>
                <w:sz w:val="28"/>
                <w:szCs w:val="28"/>
              </w:rPr>
              <w:t>При  ЧС</w:t>
            </w:r>
          </w:p>
        </w:tc>
      </w:tr>
    </w:tbl>
    <w:p w14:paraId="06E97D36" w14:textId="77777777" w:rsidR="00360B63" w:rsidRPr="00360B63" w:rsidRDefault="00360B63" w:rsidP="00360B63">
      <w:pPr>
        <w:ind w:firstLine="720"/>
        <w:jc w:val="center"/>
        <w:rPr>
          <w:sz w:val="28"/>
          <w:szCs w:val="28"/>
        </w:rPr>
      </w:pPr>
    </w:p>
    <w:p w14:paraId="4675416E" w14:textId="77777777" w:rsidR="00360B63" w:rsidRPr="00360B63" w:rsidRDefault="00360B63" w:rsidP="00360B63">
      <w:pPr>
        <w:rPr>
          <w:sz w:val="28"/>
          <w:szCs w:val="28"/>
        </w:rPr>
      </w:pPr>
    </w:p>
    <w:p w14:paraId="1B5BF760" w14:textId="77777777" w:rsidR="00365214" w:rsidRDefault="00365214"/>
    <w:p w14:paraId="322DCC42" w14:textId="77777777" w:rsidR="00831411" w:rsidRDefault="00831411"/>
    <w:sectPr w:rsidR="00831411" w:rsidSect="00360B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B63"/>
    <w:rsid w:val="00360B63"/>
    <w:rsid w:val="00363455"/>
    <w:rsid w:val="00365214"/>
    <w:rsid w:val="00416BF9"/>
    <w:rsid w:val="004B2E9F"/>
    <w:rsid w:val="006660E3"/>
    <w:rsid w:val="006F439B"/>
    <w:rsid w:val="00747969"/>
    <w:rsid w:val="00831411"/>
    <w:rsid w:val="009636BF"/>
    <w:rsid w:val="00A4148B"/>
    <w:rsid w:val="00B2355B"/>
    <w:rsid w:val="00BF467F"/>
    <w:rsid w:val="00C304F1"/>
    <w:rsid w:val="00CD4587"/>
    <w:rsid w:val="00D850DF"/>
    <w:rsid w:val="00F34B3C"/>
    <w:rsid w:val="00F65D9F"/>
    <w:rsid w:val="00F9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3DF9"/>
  <w15:docId w15:val="{19419068-B775-4B27-B7D0-45E24EA0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DBDB-9326-4FDD-9284-77AF4561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17</cp:revision>
  <cp:lastPrinted>2024-04-26T09:42:00Z</cp:lastPrinted>
  <dcterms:created xsi:type="dcterms:W3CDTF">2015-04-10T02:30:00Z</dcterms:created>
  <dcterms:modified xsi:type="dcterms:W3CDTF">2024-04-27T04:23:00Z</dcterms:modified>
</cp:coreProperties>
</file>